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C839" w14:textId="77777777" w:rsidR="004522C1" w:rsidRDefault="004522C1" w:rsidP="004522C1">
      <w:bookmarkStart w:id="0" w:name="_GoBack"/>
      <w:bookmarkEnd w:id="0"/>
      <w:r>
        <w:t xml:space="preserve">Dear X, </w:t>
      </w:r>
    </w:p>
    <w:p w14:paraId="4525371B" w14:textId="77777777" w:rsidR="004522C1" w:rsidRDefault="004522C1" w:rsidP="004522C1"/>
    <w:p w14:paraId="3FBFDF26" w14:textId="149C508C" w:rsidR="004522C1" w:rsidRDefault="004522C1" w:rsidP="004522C1">
      <w:r>
        <w:t>We have been made aware of a confirmed COVID-19 case within our facility.</w:t>
      </w:r>
      <w:r w:rsidR="00614CAF">
        <w:t xml:space="preserve"> </w:t>
      </w:r>
      <w:r w:rsidR="00115CC7">
        <w:t>To ensure thorough disinfection, w</w:t>
      </w:r>
      <w:r w:rsidR="00614CAF">
        <w:t xml:space="preserve">e have initiated a deep cleaning. </w:t>
      </w:r>
    </w:p>
    <w:p w14:paraId="3EE09490" w14:textId="1F4D89AD" w:rsidR="004522C1" w:rsidRDefault="004522C1" w:rsidP="004522C1">
      <w:r>
        <w:t>You are advised to self-quarantine and notify your medical provider if you experience a fever, cough and/or shortness of breath over the next 14 days</w:t>
      </w:r>
      <w:r w:rsidR="00614CAF">
        <w:t xml:space="preserve">. If possible, we request that you continue to carry out your responsibilities from home. Your compensation will remain unchanged during the quarantine. </w:t>
      </w:r>
    </w:p>
    <w:p w14:paraId="48B03765" w14:textId="22056307" w:rsidR="004522C1" w:rsidRDefault="004522C1" w:rsidP="004522C1">
      <w:r>
        <w:t>Understandably, we realize that you may have some concerns. If you have specific concerns, we would suggest that you speak with your medical provider and notify them of your exposure</w:t>
      </w:r>
      <w:r w:rsidR="00614CAF">
        <w:t xml:space="preserve"> to a confirmed </w:t>
      </w:r>
      <w:r w:rsidR="00115CC7">
        <w:t xml:space="preserve">COVID-19 </w:t>
      </w:r>
      <w:r w:rsidR="00614CAF">
        <w:t>case</w:t>
      </w:r>
      <w:r>
        <w:t>.</w:t>
      </w:r>
    </w:p>
    <w:p w14:paraId="2B4A0ACA" w14:textId="77777777" w:rsidR="004522C1" w:rsidRDefault="004522C1" w:rsidP="004522C1"/>
    <w:p w14:paraId="528CACD7" w14:textId="77777777" w:rsidR="004522C1" w:rsidRDefault="004522C1" w:rsidP="004522C1">
      <w:r>
        <w:t>Regards,</w:t>
      </w:r>
    </w:p>
    <w:p w14:paraId="728AA2EB" w14:textId="77777777" w:rsidR="00DD7D27" w:rsidRDefault="00DD7D27"/>
    <w:sectPr w:rsidR="00DD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C1"/>
    <w:rsid w:val="00115CC7"/>
    <w:rsid w:val="0017089D"/>
    <w:rsid w:val="004522C1"/>
    <w:rsid w:val="00614CAF"/>
    <w:rsid w:val="00D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73E9"/>
  <w15:chartTrackingRefBased/>
  <w15:docId w15:val="{383754CD-0E8B-484E-ABC5-0043DB18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6511B88EDBA4CB2FC28EA70BE749E" ma:contentTypeVersion="13" ma:contentTypeDescription="Create a new document." ma:contentTypeScope="" ma:versionID="17116cc97c943e331375f54fed3c5304">
  <xsd:schema xmlns:xsd="http://www.w3.org/2001/XMLSchema" xmlns:xs="http://www.w3.org/2001/XMLSchema" xmlns:p="http://schemas.microsoft.com/office/2006/metadata/properties" xmlns:ns3="0286d9cd-5200-4764-aee7-33e012899490" xmlns:ns4="43688f32-bf5f-4288-a4b9-3662bfa8dead" targetNamespace="http://schemas.microsoft.com/office/2006/metadata/properties" ma:root="true" ma:fieldsID="efc76442b7705cff6996d38ab88cfeac" ns3:_="" ns4:_="">
    <xsd:import namespace="0286d9cd-5200-4764-aee7-33e012899490"/>
    <xsd:import namespace="43688f32-bf5f-4288-a4b9-3662bfa8d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6d9cd-5200-4764-aee7-33e012899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88f32-bf5f-4288-a4b9-3662bfa8d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8015C-81B2-430C-B0F7-7F148E2F1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49916-2EE9-4B6A-A323-FD0E48C4F0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286d9cd-5200-4764-aee7-33e012899490"/>
    <ds:schemaRef ds:uri="http://schemas.microsoft.com/office/infopath/2007/PartnerControls"/>
    <ds:schemaRef ds:uri="http://purl.org/dc/elements/1.1/"/>
    <ds:schemaRef ds:uri="http://schemas.microsoft.com/office/2006/metadata/properties"/>
    <ds:schemaRef ds:uri="43688f32-bf5f-4288-a4b9-3662bfa8de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B8D069-6691-44EE-A520-B1B98E181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6d9cd-5200-4764-aee7-33e012899490"/>
    <ds:schemaRef ds:uri="43688f32-bf5f-4288-a4b9-3662bfa8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Elliott</dc:creator>
  <cp:keywords/>
  <dc:description/>
  <cp:lastModifiedBy>Anna Ledford</cp:lastModifiedBy>
  <cp:revision>2</cp:revision>
  <dcterms:created xsi:type="dcterms:W3CDTF">2020-03-20T16:11:00Z</dcterms:created>
  <dcterms:modified xsi:type="dcterms:W3CDTF">2020-03-20T16:11:00Z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0x01010050C6511B88EDBA4CB2FC28EA70BE749E</vt:lpwstr>
  </property>
</Properties>
</file>